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4" w:rsidRPr="006742B4" w:rsidRDefault="006742B4" w:rsidP="006742B4">
      <w:pPr>
        <w:spacing w:line="240" w:lineRule="atLeast"/>
        <w:jc w:val="left"/>
        <w:rPr>
          <w:rFonts w:hint="eastAsia"/>
          <w:szCs w:val="21"/>
        </w:rPr>
      </w:pPr>
      <w:bookmarkStart w:id="0" w:name="_GoBack"/>
      <w:bookmarkEnd w:id="0"/>
      <w:r w:rsidRPr="006742B4">
        <w:rPr>
          <w:rFonts w:hint="eastAsia"/>
          <w:szCs w:val="21"/>
        </w:rPr>
        <w:t>附件</w:t>
      </w:r>
    </w:p>
    <w:p w:rsidR="001525DF" w:rsidRDefault="001525DF" w:rsidP="006742B4">
      <w:pPr>
        <w:spacing w:line="240" w:lineRule="atLeast"/>
        <w:jc w:val="center"/>
        <w:rPr>
          <w:rFonts w:ascii="华文中宋" w:eastAsia="华文中宋" w:hAnsi="华文中宋" w:hint="eastAsia"/>
          <w:b/>
          <w:bCs/>
          <w:w w:val="90"/>
          <w:sz w:val="44"/>
        </w:rPr>
      </w:pPr>
      <w:r>
        <w:t xml:space="preserve"> </w:t>
      </w:r>
      <w:r>
        <w:rPr>
          <w:rFonts w:ascii="华文中宋" w:eastAsia="华文中宋" w:hAnsi="华文中宋" w:hint="eastAsia"/>
          <w:b/>
          <w:bCs/>
          <w:w w:val="90"/>
          <w:sz w:val="44"/>
        </w:rPr>
        <w:t>参 会 回 执</w:t>
      </w:r>
    </w:p>
    <w:p w:rsidR="001525DF" w:rsidRDefault="001525DF">
      <w:pPr>
        <w:spacing w:line="48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我单位参加201</w:t>
      </w:r>
      <w:r w:rsidR="00C44BC6"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年1</w:t>
      </w:r>
      <w:r w:rsidR="002D1775"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月</w:t>
      </w:r>
      <w:r w:rsidR="002D1775">
        <w:rPr>
          <w:rFonts w:ascii="仿宋_GB2312" w:eastAsia="仿宋_GB2312"/>
          <w:sz w:val="24"/>
        </w:rPr>
        <w:t>29</w:t>
      </w:r>
      <w:r w:rsidR="002D1775">
        <w:rPr>
          <w:rFonts w:ascii="仿宋_GB2312" w:eastAsia="仿宋_GB2312" w:hint="eastAsia"/>
          <w:sz w:val="24"/>
        </w:rPr>
        <w:t>日（周日</w:t>
      </w:r>
      <w:r>
        <w:rPr>
          <w:rFonts w:ascii="仿宋_GB2312" w:eastAsia="仿宋_GB2312" w:hint="eastAsia"/>
          <w:sz w:val="24"/>
        </w:rPr>
        <w:t>）“江苏师范大学201</w:t>
      </w:r>
      <w:r w:rsidR="00C44BC6"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年</w:t>
      </w:r>
      <w:r w:rsidR="00F02DF6" w:rsidRPr="00F02DF6">
        <w:rPr>
          <w:rFonts w:ascii="仿宋_GB2312" w:eastAsia="仿宋_GB2312" w:hint="eastAsia"/>
          <w:sz w:val="24"/>
        </w:rPr>
        <w:t>计算机、教育技术</w:t>
      </w:r>
      <w:r w:rsidR="00F02DF6" w:rsidRPr="00F02DF6">
        <w:rPr>
          <w:rFonts w:ascii="仿宋_GB2312" w:eastAsia="仿宋_GB2312"/>
          <w:sz w:val="24"/>
        </w:rPr>
        <w:t>、</w:t>
      </w:r>
      <w:r w:rsidR="00F02DF6" w:rsidRPr="00F02DF6">
        <w:rPr>
          <w:rFonts w:ascii="仿宋_GB2312" w:eastAsia="仿宋_GB2312" w:hint="eastAsia"/>
          <w:sz w:val="24"/>
        </w:rPr>
        <w:t>数学类</w:t>
      </w:r>
      <w:r>
        <w:rPr>
          <w:rFonts w:ascii="仿宋_GB2312" w:eastAsia="仿宋_GB2312" w:hint="eastAsia"/>
          <w:sz w:val="24"/>
        </w:rPr>
        <w:t>毕业生就业实习专场招聘会”，需预订展位。</w:t>
      </w:r>
    </w:p>
    <w:tbl>
      <w:tblPr>
        <w:tblpPr w:leftFromText="180" w:rightFromText="180" w:vertAnchor="text" w:horzAnchor="margin" w:tblpXSpec="center" w:tblpY="107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360"/>
        <w:gridCol w:w="720"/>
        <w:gridCol w:w="175"/>
        <w:gridCol w:w="1625"/>
        <w:gridCol w:w="468"/>
        <w:gridCol w:w="432"/>
        <w:gridCol w:w="644"/>
        <w:gridCol w:w="256"/>
        <w:gridCol w:w="180"/>
        <w:gridCol w:w="1260"/>
        <w:gridCol w:w="1826"/>
      </w:tblGrid>
      <w:tr w:rsidR="001525DF">
        <w:tc>
          <w:tcPr>
            <w:tcW w:w="9746" w:type="dxa"/>
            <w:gridSpan w:val="14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单位基本情况</w:t>
            </w:r>
            <w:r>
              <w:rPr>
                <w:rFonts w:ascii="仿宋_GB2312" w:eastAsia="仿宋_GB2312" w:hint="eastAsia"/>
                <w:sz w:val="24"/>
              </w:rPr>
              <w:t>（本栏所有项目均为必填项）</w:t>
            </w:r>
          </w:p>
        </w:tc>
      </w:tr>
      <w:tr w:rsidR="001525DF">
        <w:tc>
          <w:tcPr>
            <w:tcW w:w="126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3888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单位性质</w:t>
            </w:r>
          </w:p>
        </w:tc>
        <w:tc>
          <w:tcPr>
            <w:tcW w:w="3266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126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法人代表</w:t>
            </w:r>
          </w:p>
        </w:tc>
        <w:tc>
          <w:tcPr>
            <w:tcW w:w="3888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机构代码</w:t>
            </w:r>
          </w:p>
        </w:tc>
        <w:tc>
          <w:tcPr>
            <w:tcW w:w="3266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126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    址</w:t>
            </w:r>
          </w:p>
        </w:tc>
        <w:tc>
          <w:tcPr>
            <w:tcW w:w="3888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    编</w:t>
            </w:r>
          </w:p>
        </w:tc>
        <w:tc>
          <w:tcPr>
            <w:tcW w:w="3266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126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 系 人</w:t>
            </w:r>
          </w:p>
        </w:tc>
        <w:tc>
          <w:tcPr>
            <w:tcW w:w="3888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    话</w:t>
            </w:r>
          </w:p>
        </w:tc>
        <w:tc>
          <w:tcPr>
            <w:tcW w:w="3266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126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E—mail</w:t>
            </w:r>
          </w:p>
        </w:tc>
        <w:tc>
          <w:tcPr>
            <w:tcW w:w="3888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    真</w:t>
            </w:r>
          </w:p>
        </w:tc>
        <w:tc>
          <w:tcPr>
            <w:tcW w:w="3266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rPr>
          <w:trHeight w:val="345"/>
        </w:trPr>
        <w:tc>
          <w:tcPr>
            <w:tcW w:w="9746" w:type="dxa"/>
            <w:gridSpan w:val="14"/>
          </w:tcPr>
          <w:p w:rsidR="001525DF" w:rsidRDefault="001525DF">
            <w:pPr>
              <w:spacing w:line="336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本次招聘信息</w:t>
            </w: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序</w:t>
            </w:r>
          </w:p>
        </w:tc>
        <w:tc>
          <w:tcPr>
            <w:tcW w:w="1620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</w:tc>
        <w:tc>
          <w:tcPr>
            <w:tcW w:w="72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数量</w:t>
            </w:r>
          </w:p>
        </w:tc>
        <w:tc>
          <w:tcPr>
            <w:tcW w:w="180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所需专业</w:t>
            </w:r>
          </w:p>
        </w:tc>
        <w:tc>
          <w:tcPr>
            <w:tcW w:w="900" w:type="dxa"/>
            <w:gridSpan w:val="2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待遇</w:t>
            </w:r>
          </w:p>
        </w:tc>
        <w:tc>
          <w:tcPr>
            <w:tcW w:w="126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工作地点</w:t>
            </w:r>
          </w:p>
        </w:tc>
        <w:tc>
          <w:tcPr>
            <w:tcW w:w="1826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62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72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6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26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62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72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6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26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162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72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6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26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162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72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6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26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c>
          <w:tcPr>
            <w:tcW w:w="540" w:type="dxa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162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72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60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26" w:type="dxa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rPr>
          <w:cantSplit/>
        </w:trPr>
        <w:tc>
          <w:tcPr>
            <w:tcW w:w="9746" w:type="dxa"/>
            <w:gridSpan w:val="14"/>
          </w:tcPr>
          <w:p w:rsidR="001525DF" w:rsidRDefault="001525DF">
            <w:pPr>
              <w:spacing w:line="336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参会人员信息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（以下信息仅作联系用，不对外公开）</w:t>
            </w:r>
          </w:p>
        </w:tc>
      </w:tr>
      <w:tr w:rsidR="001525DF">
        <w:trPr>
          <w:cantSplit/>
        </w:trPr>
        <w:tc>
          <w:tcPr>
            <w:tcW w:w="1800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169" w:type="dxa"/>
            <w:gridSpan w:val="4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3522" w:type="dxa"/>
            <w:gridSpan w:val="4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联系方式（手机）</w:t>
            </w:r>
          </w:p>
        </w:tc>
      </w:tr>
      <w:tr w:rsidR="001525DF">
        <w:trPr>
          <w:cantSplit/>
        </w:trPr>
        <w:tc>
          <w:tcPr>
            <w:tcW w:w="180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55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169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522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rPr>
          <w:cantSplit/>
        </w:trPr>
        <w:tc>
          <w:tcPr>
            <w:tcW w:w="180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55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169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522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rPr>
          <w:cantSplit/>
        </w:trPr>
        <w:tc>
          <w:tcPr>
            <w:tcW w:w="1800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55" w:type="dxa"/>
            <w:gridSpan w:val="3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169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3522" w:type="dxa"/>
            <w:gridSpan w:val="4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525DF">
        <w:trPr>
          <w:cantSplit/>
        </w:trPr>
        <w:tc>
          <w:tcPr>
            <w:tcW w:w="3055" w:type="dxa"/>
            <w:gridSpan w:val="6"/>
            <w:vAlign w:val="center"/>
          </w:tcPr>
          <w:p w:rsidR="001525DF" w:rsidRDefault="001525DF">
            <w:pPr>
              <w:spacing w:line="336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住宿预定</w:t>
            </w:r>
          </w:p>
        </w:tc>
        <w:tc>
          <w:tcPr>
            <w:tcW w:w="6691" w:type="dxa"/>
            <w:gridSpan w:val="8"/>
          </w:tcPr>
          <w:p w:rsidR="001525DF" w:rsidRDefault="001525DF">
            <w:pPr>
              <w:spacing w:line="336" w:lineRule="auto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学校附近有铜山国源宾馆（三星），协议价140元左右，总机电话0516-82308888，预定时提江苏师范大学就可以。</w:t>
            </w:r>
          </w:p>
        </w:tc>
      </w:tr>
    </w:tbl>
    <w:p w:rsidR="001525DF" w:rsidRDefault="001525DF">
      <w:pPr>
        <w:spacing w:line="48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现将我单位基本情况及招聘信息函告如下：</w:t>
      </w:r>
    </w:p>
    <w:p w:rsidR="001525DF" w:rsidRPr="006742B4" w:rsidRDefault="001525DF" w:rsidP="006742B4">
      <w:pPr>
        <w:spacing w:line="480" w:lineRule="exact"/>
        <w:rPr>
          <w:rFonts w:ascii="仿宋_GB2312" w:eastAsia="仿宋_GB2312" w:hint="eastAsia"/>
          <w:sz w:val="24"/>
        </w:rPr>
      </w:pPr>
    </w:p>
    <w:p w:rsidR="001525DF" w:rsidRDefault="001525DF">
      <w:pPr>
        <w:spacing w:line="480" w:lineRule="exact"/>
        <w:ind w:leftChars="-342" w:left="-71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请发至：</w:t>
      </w:r>
    </w:p>
    <w:p w:rsidR="001525DF" w:rsidRPr="00F02DF6" w:rsidRDefault="001525DF">
      <w:pPr>
        <w:spacing w:line="480" w:lineRule="exact"/>
        <w:ind w:leftChars="-342" w:left="-718"/>
        <w:rPr>
          <w:rFonts w:ascii="宋体" w:hAnsi="宋体" w:cs="Arial"/>
          <w:sz w:val="24"/>
        </w:rPr>
      </w:pPr>
      <w:r>
        <w:rPr>
          <w:rFonts w:ascii="仿宋_GB2312" w:eastAsia="仿宋_GB2312"/>
          <w:sz w:val="24"/>
        </w:rPr>
        <w:t>电子邮箱</w:t>
      </w:r>
      <w:r>
        <w:rPr>
          <w:rFonts w:ascii="仿宋_GB2312" w:eastAsia="仿宋_GB2312" w:hint="eastAsia"/>
          <w:sz w:val="24"/>
        </w:rPr>
        <w:t>:</w:t>
      </w:r>
      <w:r>
        <w:rPr>
          <w:color w:val="000000"/>
          <w:spacing w:val="-22"/>
          <w:sz w:val="28"/>
          <w:szCs w:val="28"/>
        </w:rPr>
        <w:t xml:space="preserve"> </w:t>
      </w:r>
      <w:hyperlink r:id="rId6" w:history="1">
        <w:r w:rsidR="00C44BC6" w:rsidRPr="00956981">
          <w:rPr>
            <w:rStyle w:val="a3"/>
            <w:spacing w:val="-22"/>
            <w:sz w:val="28"/>
            <w:szCs w:val="28"/>
          </w:rPr>
          <w:t>119900706@qq.com</w:t>
        </w:r>
      </w:hyperlink>
    </w:p>
    <w:p w:rsidR="001525DF" w:rsidRDefault="001525DF">
      <w:pPr>
        <w:spacing w:line="480" w:lineRule="exact"/>
        <w:ind w:leftChars="-342" w:left="-718"/>
        <w:rPr>
          <w:rFonts w:ascii="仿宋_GB2312" w:eastAsia="仿宋_GB2312" w:hint="eastAsia"/>
          <w:sz w:val="24"/>
          <w:szCs w:val="28"/>
        </w:rPr>
      </w:pPr>
      <w:r w:rsidRPr="00F02DF6">
        <w:rPr>
          <w:rFonts w:ascii="仿宋_GB2312" w:eastAsia="仿宋_GB2312"/>
          <w:sz w:val="24"/>
        </w:rPr>
        <w:t>电子邮箱</w:t>
      </w:r>
      <w:r w:rsidRPr="00F02DF6">
        <w:rPr>
          <w:rFonts w:ascii="仿宋_GB2312" w:eastAsia="仿宋_GB2312" w:hint="eastAsia"/>
          <w:sz w:val="24"/>
        </w:rPr>
        <w:t>:</w:t>
      </w:r>
      <w:r w:rsidR="00F02DF6" w:rsidRPr="00F02DF6">
        <w:rPr>
          <w:rFonts w:ascii="仿宋_GB2312" w:eastAsia="仿宋_GB2312"/>
          <w:b/>
          <w:sz w:val="24"/>
        </w:rPr>
        <w:t xml:space="preserve"> </w:t>
      </w:r>
      <w:r w:rsidRPr="00F02DF6">
        <w:rPr>
          <w:rFonts w:ascii="仿宋_GB2312" w:eastAsia="仿宋_GB2312" w:hint="eastAsia"/>
          <w:b/>
          <w:sz w:val="24"/>
        </w:rPr>
        <w:t>lx_chiu@163.com</w:t>
      </w:r>
      <w:r w:rsidR="00F02DF6">
        <w:rPr>
          <w:rFonts w:ascii="仿宋_GB2312" w:eastAsia="仿宋_GB2312" w:hint="eastAsia"/>
          <w:sz w:val="24"/>
        </w:rPr>
        <w:t xml:space="preserve"> </w:t>
      </w:r>
      <w:r>
        <w:rPr>
          <w:rFonts w:ascii="宋体" w:hAnsi="宋体" w:cs="Arial"/>
          <w:sz w:val="24"/>
        </w:rPr>
        <w:t xml:space="preserve">      </w:t>
      </w:r>
      <w:r>
        <w:rPr>
          <w:rFonts w:ascii="Arial" w:eastAsia="仿宋_GB2312" w:hAnsi="Arial" w:cs="Arial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     </w:t>
      </w:r>
      <w:r>
        <w:rPr>
          <w:rFonts w:ascii="仿宋_GB2312" w:eastAsia="仿宋_GB2312" w:hint="eastAsia"/>
          <w:sz w:val="24"/>
          <w:szCs w:val="28"/>
        </w:rPr>
        <w:t>（本表可复制使用）</w:t>
      </w:r>
    </w:p>
    <w:p w:rsidR="001525DF" w:rsidRDefault="001525DF">
      <w:pPr>
        <w:spacing w:line="480" w:lineRule="exact"/>
        <w:ind w:leftChars="-342" w:left="-718" w:firstLineChars="2550" w:firstLine="6120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4"/>
          <w:szCs w:val="28"/>
        </w:rPr>
        <w:t>年</w:t>
      </w:r>
      <w:r>
        <w:rPr>
          <w:rFonts w:ascii="仿宋_GB2312" w:eastAsia="仿宋_GB2312" w:hint="eastAsia"/>
          <w:sz w:val="24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8"/>
        </w:rPr>
        <w:t>月</w:t>
      </w:r>
      <w:r>
        <w:rPr>
          <w:rFonts w:ascii="仿宋_GB2312" w:eastAsia="仿宋_GB2312" w:hint="eastAsia"/>
          <w:sz w:val="24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8"/>
        </w:rPr>
        <w:t>日</w:t>
      </w:r>
    </w:p>
    <w:p w:rsidR="001525DF" w:rsidRDefault="001525DF" w:rsidP="006742B4">
      <w:pPr>
        <w:ind w:firstLineChars="2550" w:firstLine="6120"/>
        <w:rPr>
          <w:rFonts w:hint="eastAsia"/>
        </w:rPr>
      </w:pPr>
      <w:r>
        <w:rPr>
          <w:rFonts w:ascii="仿宋_GB2312" w:eastAsia="仿宋_GB2312" w:hint="eastAsia"/>
          <w:sz w:val="24"/>
          <w:szCs w:val="28"/>
        </w:rPr>
        <w:t xml:space="preserve">（单位公章）  </w:t>
      </w:r>
    </w:p>
    <w:sectPr w:rsidR="001525DF">
      <w:pgSz w:w="11906" w:h="16838"/>
      <w:pgMar w:top="1077" w:right="1797" w:bottom="1077" w:left="1797" w:header="851" w:footer="99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6" w:rsidRDefault="00AA2C86" w:rsidP="008E7DE7">
      <w:r>
        <w:separator/>
      </w:r>
    </w:p>
  </w:endnote>
  <w:endnote w:type="continuationSeparator" w:id="0">
    <w:p w:rsidR="00AA2C86" w:rsidRDefault="00AA2C86" w:rsidP="008E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6" w:rsidRDefault="00AA2C86" w:rsidP="008E7DE7">
      <w:r>
        <w:separator/>
      </w:r>
    </w:p>
  </w:footnote>
  <w:footnote w:type="continuationSeparator" w:id="0">
    <w:p w:rsidR="00AA2C86" w:rsidRDefault="00AA2C86" w:rsidP="008E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9"/>
    <w:rsid w:val="00014C7B"/>
    <w:rsid w:val="00020167"/>
    <w:rsid w:val="0002431C"/>
    <w:rsid w:val="000279CA"/>
    <w:rsid w:val="0003009A"/>
    <w:rsid w:val="00042B9C"/>
    <w:rsid w:val="0004378F"/>
    <w:rsid w:val="00054726"/>
    <w:rsid w:val="00054F6A"/>
    <w:rsid w:val="00056BB9"/>
    <w:rsid w:val="000622E9"/>
    <w:rsid w:val="000705D5"/>
    <w:rsid w:val="000B3733"/>
    <w:rsid w:val="000C4ED6"/>
    <w:rsid w:val="000D445E"/>
    <w:rsid w:val="000E2614"/>
    <w:rsid w:val="000E7919"/>
    <w:rsid w:val="00126A43"/>
    <w:rsid w:val="00127F84"/>
    <w:rsid w:val="0013321D"/>
    <w:rsid w:val="00134C25"/>
    <w:rsid w:val="0014244A"/>
    <w:rsid w:val="0014538F"/>
    <w:rsid w:val="00146BEE"/>
    <w:rsid w:val="001474E7"/>
    <w:rsid w:val="001477F0"/>
    <w:rsid w:val="001525DF"/>
    <w:rsid w:val="00154632"/>
    <w:rsid w:val="00157E6F"/>
    <w:rsid w:val="00166C2F"/>
    <w:rsid w:val="00170FC4"/>
    <w:rsid w:val="001872ED"/>
    <w:rsid w:val="001E15F5"/>
    <w:rsid w:val="001E44D1"/>
    <w:rsid w:val="001E4605"/>
    <w:rsid w:val="001E4827"/>
    <w:rsid w:val="001E6816"/>
    <w:rsid w:val="001F1C02"/>
    <w:rsid w:val="001F23E4"/>
    <w:rsid w:val="002131F6"/>
    <w:rsid w:val="002510A2"/>
    <w:rsid w:val="00287B5C"/>
    <w:rsid w:val="00294FF7"/>
    <w:rsid w:val="002B410C"/>
    <w:rsid w:val="002C1EBF"/>
    <w:rsid w:val="002D0C66"/>
    <w:rsid w:val="002D0F4A"/>
    <w:rsid w:val="002D1216"/>
    <w:rsid w:val="002D1775"/>
    <w:rsid w:val="002E2A09"/>
    <w:rsid w:val="002E6FD2"/>
    <w:rsid w:val="002F33AC"/>
    <w:rsid w:val="00310C0E"/>
    <w:rsid w:val="00332E66"/>
    <w:rsid w:val="00340676"/>
    <w:rsid w:val="003671A1"/>
    <w:rsid w:val="0038145C"/>
    <w:rsid w:val="003831FA"/>
    <w:rsid w:val="00383898"/>
    <w:rsid w:val="00386CD2"/>
    <w:rsid w:val="003A217B"/>
    <w:rsid w:val="003B2DFB"/>
    <w:rsid w:val="003B4039"/>
    <w:rsid w:val="003C525F"/>
    <w:rsid w:val="003E161E"/>
    <w:rsid w:val="003E5980"/>
    <w:rsid w:val="003F7335"/>
    <w:rsid w:val="00404279"/>
    <w:rsid w:val="00407EAF"/>
    <w:rsid w:val="00422641"/>
    <w:rsid w:val="004318EB"/>
    <w:rsid w:val="004364E4"/>
    <w:rsid w:val="0044105D"/>
    <w:rsid w:val="00450EA0"/>
    <w:rsid w:val="0046196A"/>
    <w:rsid w:val="00462877"/>
    <w:rsid w:val="0049685D"/>
    <w:rsid w:val="004A6428"/>
    <w:rsid w:val="004B71E8"/>
    <w:rsid w:val="004D1733"/>
    <w:rsid w:val="004D246A"/>
    <w:rsid w:val="004D31C1"/>
    <w:rsid w:val="004D6142"/>
    <w:rsid w:val="004F2FD9"/>
    <w:rsid w:val="005036A8"/>
    <w:rsid w:val="00524B1C"/>
    <w:rsid w:val="005277DC"/>
    <w:rsid w:val="00550839"/>
    <w:rsid w:val="00562918"/>
    <w:rsid w:val="00562CF2"/>
    <w:rsid w:val="0057302C"/>
    <w:rsid w:val="00573F80"/>
    <w:rsid w:val="00576583"/>
    <w:rsid w:val="00585F99"/>
    <w:rsid w:val="005870CA"/>
    <w:rsid w:val="005A7075"/>
    <w:rsid w:val="005B2DBF"/>
    <w:rsid w:val="005E1144"/>
    <w:rsid w:val="006007CD"/>
    <w:rsid w:val="00612BB7"/>
    <w:rsid w:val="0062779F"/>
    <w:rsid w:val="00633569"/>
    <w:rsid w:val="00653B95"/>
    <w:rsid w:val="00657E7B"/>
    <w:rsid w:val="00672E91"/>
    <w:rsid w:val="006742B4"/>
    <w:rsid w:val="00674EF3"/>
    <w:rsid w:val="006766A3"/>
    <w:rsid w:val="00676CD8"/>
    <w:rsid w:val="006931EF"/>
    <w:rsid w:val="006975A9"/>
    <w:rsid w:val="006A61AC"/>
    <w:rsid w:val="006B068F"/>
    <w:rsid w:val="006B1199"/>
    <w:rsid w:val="006B5483"/>
    <w:rsid w:val="006D0691"/>
    <w:rsid w:val="006E1D7B"/>
    <w:rsid w:val="006F79B9"/>
    <w:rsid w:val="00720735"/>
    <w:rsid w:val="00735DBB"/>
    <w:rsid w:val="0074653C"/>
    <w:rsid w:val="007626C3"/>
    <w:rsid w:val="007746F7"/>
    <w:rsid w:val="00785B7D"/>
    <w:rsid w:val="00797F6E"/>
    <w:rsid w:val="007C25CE"/>
    <w:rsid w:val="007F7332"/>
    <w:rsid w:val="00835616"/>
    <w:rsid w:val="00842282"/>
    <w:rsid w:val="0085254E"/>
    <w:rsid w:val="008716EE"/>
    <w:rsid w:val="00883281"/>
    <w:rsid w:val="00885449"/>
    <w:rsid w:val="00892503"/>
    <w:rsid w:val="008A35D3"/>
    <w:rsid w:val="008B3234"/>
    <w:rsid w:val="008D3007"/>
    <w:rsid w:val="008E11C0"/>
    <w:rsid w:val="008E31C7"/>
    <w:rsid w:val="008E7DE7"/>
    <w:rsid w:val="00902FC1"/>
    <w:rsid w:val="009126E6"/>
    <w:rsid w:val="00925784"/>
    <w:rsid w:val="00966442"/>
    <w:rsid w:val="0097259D"/>
    <w:rsid w:val="00983EB6"/>
    <w:rsid w:val="00993274"/>
    <w:rsid w:val="00994658"/>
    <w:rsid w:val="009B5D15"/>
    <w:rsid w:val="009D3317"/>
    <w:rsid w:val="009D6B3B"/>
    <w:rsid w:val="009E54E0"/>
    <w:rsid w:val="009F25E0"/>
    <w:rsid w:val="009F2B73"/>
    <w:rsid w:val="009F4E32"/>
    <w:rsid w:val="009F7F9F"/>
    <w:rsid w:val="00A5269B"/>
    <w:rsid w:val="00A76AE9"/>
    <w:rsid w:val="00A94D3F"/>
    <w:rsid w:val="00AA2C86"/>
    <w:rsid w:val="00AA4EAB"/>
    <w:rsid w:val="00AB2083"/>
    <w:rsid w:val="00AB3826"/>
    <w:rsid w:val="00AB6919"/>
    <w:rsid w:val="00AC0C45"/>
    <w:rsid w:val="00AC5D91"/>
    <w:rsid w:val="00B1748C"/>
    <w:rsid w:val="00B2346B"/>
    <w:rsid w:val="00B24415"/>
    <w:rsid w:val="00B36DB5"/>
    <w:rsid w:val="00B93977"/>
    <w:rsid w:val="00BC516E"/>
    <w:rsid w:val="00BD0AA4"/>
    <w:rsid w:val="00BF5DE0"/>
    <w:rsid w:val="00C33D95"/>
    <w:rsid w:val="00C42FD9"/>
    <w:rsid w:val="00C44222"/>
    <w:rsid w:val="00C44BC6"/>
    <w:rsid w:val="00C56D03"/>
    <w:rsid w:val="00C70D93"/>
    <w:rsid w:val="00C7379F"/>
    <w:rsid w:val="00C74BB7"/>
    <w:rsid w:val="00C764E6"/>
    <w:rsid w:val="00CA29BF"/>
    <w:rsid w:val="00CC1307"/>
    <w:rsid w:val="00CC29F5"/>
    <w:rsid w:val="00CD5AAB"/>
    <w:rsid w:val="00CE2E6F"/>
    <w:rsid w:val="00D00229"/>
    <w:rsid w:val="00D03587"/>
    <w:rsid w:val="00D24033"/>
    <w:rsid w:val="00D7640D"/>
    <w:rsid w:val="00D76F10"/>
    <w:rsid w:val="00D95EAB"/>
    <w:rsid w:val="00DD781A"/>
    <w:rsid w:val="00DD7FE0"/>
    <w:rsid w:val="00DE2F51"/>
    <w:rsid w:val="00DF736E"/>
    <w:rsid w:val="00E05F9F"/>
    <w:rsid w:val="00E118FB"/>
    <w:rsid w:val="00E170A3"/>
    <w:rsid w:val="00E25782"/>
    <w:rsid w:val="00E3450F"/>
    <w:rsid w:val="00E35ABA"/>
    <w:rsid w:val="00E448E1"/>
    <w:rsid w:val="00E473F9"/>
    <w:rsid w:val="00E66F21"/>
    <w:rsid w:val="00E80A0A"/>
    <w:rsid w:val="00E855D6"/>
    <w:rsid w:val="00E861CE"/>
    <w:rsid w:val="00EA48ED"/>
    <w:rsid w:val="00EA4D1C"/>
    <w:rsid w:val="00EA664A"/>
    <w:rsid w:val="00ED2F19"/>
    <w:rsid w:val="00EE5CFD"/>
    <w:rsid w:val="00EF455A"/>
    <w:rsid w:val="00F0007E"/>
    <w:rsid w:val="00F008C0"/>
    <w:rsid w:val="00F02DF6"/>
    <w:rsid w:val="00F04657"/>
    <w:rsid w:val="00F15F11"/>
    <w:rsid w:val="00F26C81"/>
    <w:rsid w:val="00F34887"/>
    <w:rsid w:val="00F36F08"/>
    <w:rsid w:val="00F629A3"/>
    <w:rsid w:val="00F63A7B"/>
    <w:rsid w:val="00F643C4"/>
    <w:rsid w:val="00F83461"/>
    <w:rsid w:val="00F85E5C"/>
    <w:rsid w:val="00F92B5D"/>
    <w:rsid w:val="00FA6945"/>
    <w:rsid w:val="00FB3FD5"/>
    <w:rsid w:val="00FC6D0F"/>
    <w:rsid w:val="00FD6D98"/>
    <w:rsid w:val="01511A42"/>
    <w:rsid w:val="21334D12"/>
    <w:rsid w:val="37CA3313"/>
    <w:rsid w:val="41165A63"/>
    <w:rsid w:val="44FD0FA8"/>
    <w:rsid w:val="4BDF0E94"/>
    <w:rsid w:val="58F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42BE00B-ECEE-4242-A01B-B4492C3A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CharCharChar">
    <w:name w:val=" Char1 Char Char Char Char Char Char"/>
    <w:basedOn w:val="a"/>
    <w:pPr>
      <w:tabs>
        <w:tab w:val="left" w:pos="360"/>
      </w:tabs>
      <w:ind w:left="360" w:hanging="360"/>
    </w:pPr>
    <w:rPr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"/>
    <w:basedOn w:val="a"/>
    <w:semiHidden/>
    <w:rsid w:val="002E2A09"/>
    <w:rPr>
      <w:rFonts w:ascii="Tahoma" w:hAnsi="Tahoma" w:cs="仿宋_GB231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990070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560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mailto:119900706@qq.com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学院名称</dc:title>
  <dc:subject/>
  <dc:creator>User</dc:creator>
  <cp:keywords/>
  <dc:description/>
  <cp:lastModifiedBy>段先泽</cp:lastModifiedBy>
  <cp:revision>2</cp:revision>
  <cp:lastPrinted>2014-09-24T06:06:00Z</cp:lastPrinted>
  <dcterms:created xsi:type="dcterms:W3CDTF">2017-09-29T08:28:00Z</dcterms:created>
  <dcterms:modified xsi:type="dcterms:W3CDTF">2017-09-29T08:28:00Z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